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4846A" w14:textId="0D0F3F73" w:rsidR="00553887" w:rsidRPr="00553887" w:rsidRDefault="00553887" w:rsidP="00553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887">
        <w:rPr>
          <w:rFonts w:ascii="Times New Roman" w:hAnsi="Times New Roman" w:cs="Times New Roman"/>
          <w:sz w:val="28"/>
          <w:szCs w:val="28"/>
        </w:rPr>
        <w:t xml:space="preserve">Информация о численности </w:t>
      </w:r>
      <w:proofErr w:type="gramStart"/>
      <w:r w:rsidRPr="00553887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Pr="00553887">
        <w:rPr>
          <w:rFonts w:ascii="Times New Roman" w:hAnsi="Times New Roman" w:cs="Times New Roman"/>
          <w:sz w:val="28"/>
          <w:szCs w:val="28"/>
        </w:rPr>
        <w:t xml:space="preserve"> МАОУ СОШ № 46</w:t>
      </w:r>
    </w:p>
    <w:p w14:paraId="1D01D062" w14:textId="1E9D3E8A" w:rsidR="00553887" w:rsidRDefault="00553887" w:rsidP="00553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887">
        <w:rPr>
          <w:rFonts w:ascii="Times New Roman" w:hAnsi="Times New Roman" w:cs="Times New Roman"/>
          <w:sz w:val="28"/>
          <w:szCs w:val="28"/>
        </w:rPr>
        <w:t xml:space="preserve">2022-2023 </w:t>
      </w:r>
      <w:proofErr w:type="gramStart"/>
      <w:r w:rsidRPr="00553887">
        <w:rPr>
          <w:rFonts w:ascii="Times New Roman" w:hAnsi="Times New Roman" w:cs="Times New Roman"/>
          <w:sz w:val="28"/>
          <w:szCs w:val="28"/>
        </w:rPr>
        <w:t>учебный  год</w:t>
      </w:r>
      <w:proofErr w:type="gramEnd"/>
    </w:p>
    <w:tbl>
      <w:tblPr>
        <w:tblW w:w="737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252"/>
      </w:tblGrid>
      <w:tr w:rsidR="00553887" w:rsidRPr="00553887" w14:paraId="59584F9E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center"/>
            <w:hideMark/>
          </w:tcPr>
          <w:p w14:paraId="7DDE6DCF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4252" w:type="dxa"/>
            <w:shd w:val="clear" w:color="000000" w:fill="EAEAEA"/>
            <w:noWrap/>
            <w:vAlign w:val="center"/>
            <w:hideMark/>
          </w:tcPr>
          <w:p w14:paraId="60AC9EE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Количество учащихся</w:t>
            </w:r>
          </w:p>
        </w:tc>
      </w:tr>
      <w:tr w:rsidR="00553887" w:rsidRPr="00553887" w14:paraId="7E7E7D18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BF3427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090CFB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34</w:t>
            </w:r>
          </w:p>
        </w:tc>
      </w:tr>
      <w:tr w:rsidR="00553887" w:rsidRPr="00553887" w14:paraId="1CF81F40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591F03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3108CD9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32</w:t>
            </w:r>
          </w:p>
        </w:tc>
      </w:tr>
      <w:tr w:rsidR="00553887" w:rsidRPr="00553887" w14:paraId="78265FEF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5D3997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98616D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34</w:t>
            </w:r>
          </w:p>
        </w:tc>
      </w:tr>
      <w:tr w:rsidR="00553887" w:rsidRPr="00553887" w14:paraId="3353CD42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33B585F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1г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CA28EF9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34</w:t>
            </w:r>
          </w:p>
        </w:tc>
      </w:tr>
      <w:tr w:rsidR="00553887" w:rsidRPr="00553887" w14:paraId="04446BA9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30F63EE9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0E41902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134</w:t>
            </w:r>
          </w:p>
        </w:tc>
      </w:tr>
      <w:tr w:rsidR="00553887" w:rsidRPr="00553887" w14:paraId="6BCAF69D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FE2E20C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70A9389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34</w:t>
            </w:r>
          </w:p>
        </w:tc>
      </w:tr>
      <w:tr w:rsidR="00553887" w:rsidRPr="00553887" w14:paraId="107020B8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463CB0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DC2ACE8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33</w:t>
            </w:r>
          </w:p>
        </w:tc>
      </w:tr>
      <w:tr w:rsidR="00553887" w:rsidRPr="00553887" w14:paraId="2906237B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8A3DD8E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A8E880C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34</w:t>
            </w:r>
          </w:p>
        </w:tc>
      </w:tr>
      <w:tr w:rsidR="00553887" w:rsidRPr="00553887" w14:paraId="08ED06F9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B8BF2EF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2г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72A9D9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32</w:t>
            </w:r>
          </w:p>
        </w:tc>
      </w:tr>
      <w:tr w:rsidR="00553887" w:rsidRPr="00553887" w14:paraId="6E6A5F7F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083132C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3FA9C15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133</w:t>
            </w:r>
          </w:p>
        </w:tc>
      </w:tr>
      <w:tr w:rsidR="00553887" w:rsidRPr="00553887" w14:paraId="091B5FF4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1DE7CE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0481A08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30</w:t>
            </w:r>
          </w:p>
        </w:tc>
      </w:tr>
      <w:tr w:rsidR="00553887" w:rsidRPr="00553887" w14:paraId="1AF19CB8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A3CCC35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A42A25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30</w:t>
            </w:r>
          </w:p>
        </w:tc>
      </w:tr>
      <w:tr w:rsidR="00553887" w:rsidRPr="00553887" w14:paraId="00553974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215F910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6E5936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30</w:t>
            </w:r>
          </w:p>
        </w:tc>
      </w:tr>
      <w:tr w:rsidR="00553887" w:rsidRPr="00553887" w14:paraId="3C2F0E62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089D8DA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3г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6BFEE8A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31</w:t>
            </w:r>
          </w:p>
        </w:tc>
      </w:tr>
      <w:tr w:rsidR="00553887" w:rsidRPr="00553887" w14:paraId="70B77403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74478EF4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689329CC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121</w:t>
            </w:r>
          </w:p>
        </w:tc>
      </w:tr>
      <w:tr w:rsidR="00553887" w:rsidRPr="00553887" w14:paraId="4205B68E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8EA8F6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4D106F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32</w:t>
            </w:r>
          </w:p>
        </w:tc>
      </w:tr>
      <w:tr w:rsidR="00553887" w:rsidRPr="00553887" w14:paraId="0F1D2ED1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0394A96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8E9743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30</w:t>
            </w:r>
          </w:p>
        </w:tc>
      </w:tr>
      <w:tr w:rsidR="00553887" w:rsidRPr="00553887" w14:paraId="5D3AECCB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D99B58E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E487847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32</w:t>
            </w:r>
          </w:p>
        </w:tc>
      </w:tr>
      <w:tr w:rsidR="00553887" w:rsidRPr="00553887" w14:paraId="1C1AA5DB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89B200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4г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84A794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32</w:t>
            </w:r>
          </w:p>
        </w:tc>
      </w:tr>
      <w:tr w:rsidR="00553887" w:rsidRPr="00553887" w14:paraId="3000D77E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455983F9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3216CE9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126</w:t>
            </w:r>
          </w:p>
        </w:tc>
      </w:tr>
      <w:tr w:rsidR="00553887" w:rsidRPr="00553887" w14:paraId="249746D8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2B57C5AE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1 - 4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0D377BD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514</w:t>
            </w:r>
          </w:p>
        </w:tc>
      </w:tr>
      <w:tr w:rsidR="00553887" w:rsidRPr="00553887" w14:paraId="330892AA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A858E7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905EAAC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</w:tr>
      <w:tr w:rsidR="00553887" w:rsidRPr="00553887" w14:paraId="1640656B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AEF56DA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144C4D9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26</w:t>
            </w:r>
          </w:p>
        </w:tc>
      </w:tr>
      <w:tr w:rsidR="00553887" w:rsidRPr="00553887" w14:paraId="6E131E3E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F7F7045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3BD3E7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</w:tr>
      <w:tr w:rsidR="00553887" w:rsidRPr="00553887" w14:paraId="1B95A85D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E7C32BF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5г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3890BC6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</w:tr>
      <w:tr w:rsidR="00553887" w:rsidRPr="00553887" w14:paraId="0D6092CE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768ADCF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5д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8CA8BC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26</w:t>
            </w:r>
          </w:p>
        </w:tc>
      </w:tr>
      <w:tr w:rsidR="00553887" w:rsidRPr="00553887" w14:paraId="2D8D7EB2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4CECB018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534F8AD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127</w:t>
            </w:r>
          </w:p>
        </w:tc>
      </w:tr>
      <w:tr w:rsidR="00553887" w:rsidRPr="00553887" w14:paraId="0DC003AC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842356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0E574D6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31</w:t>
            </w:r>
          </w:p>
        </w:tc>
      </w:tr>
      <w:tr w:rsidR="00553887" w:rsidRPr="00553887" w14:paraId="37A036BF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A598D5E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E832145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30</w:t>
            </w:r>
          </w:p>
        </w:tc>
      </w:tr>
      <w:tr w:rsidR="00553887" w:rsidRPr="00553887" w14:paraId="7F01B6D8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8611FC5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9D6C2F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28</w:t>
            </w:r>
          </w:p>
        </w:tc>
      </w:tr>
      <w:tr w:rsidR="00553887" w:rsidRPr="00553887" w14:paraId="1256463D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FD0831C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88FDE78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31</w:t>
            </w:r>
          </w:p>
        </w:tc>
      </w:tr>
      <w:tr w:rsidR="00553887" w:rsidRPr="00553887" w14:paraId="0FE36D56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12D13ED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0D22ECCF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120</w:t>
            </w:r>
          </w:p>
        </w:tc>
      </w:tr>
      <w:tr w:rsidR="00553887" w:rsidRPr="00553887" w14:paraId="6E212307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2E63D9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32CF0DE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</w:tr>
      <w:tr w:rsidR="00553887" w:rsidRPr="00553887" w14:paraId="5E89220E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849AE19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9BC0E9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</w:tr>
      <w:tr w:rsidR="00553887" w:rsidRPr="00553887" w14:paraId="1A2A25DF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DEC5371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7в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8E8E871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</w:tr>
      <w:tr w:rsidR="00553887" w:rsidRPr="00553887" w14:paraId="1B2FB45D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FBA85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7г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BDBD2B8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</w:tr>
      <w:tr w:rsidR="00553887" w:rsidRPr="00553887" w14:paraId="4CAEC821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10270D4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04D3CEBC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100</w:t>
            </w:r>
          </w:p>
        </w:tc>
      </w:tr>
      <w:tr w:rsidR="00553887" w:rsidRPr="00553887" w14:paraId="09C77CC1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8407EEA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15D43A26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27</w:t>
            </w:r>
          </w:p>
        </w:tc>
      </w:tr>
      <w:tr w:rsidR="00553887" w:rsidRPr="00553887" w14:paraId="0E08126B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509AD6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7D5DAECE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27</w:t>
            </w:r>
          </w:p>
        </w:tc>
        <w:bookmarkStart w:id="0" w:name="_GoBack"/>
        <w:bookmarkEnd w:id="0"/>
      </w:tr>
      <w:tr w:rsidR="00553887" w:rsidRPr="00553887" w14:paraId="03A70FF3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6B756D4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8947DB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27</w:t>
            </w:r>
          </w:p>
        </w:tc>
      </w:tr>
      <w:tr w:rsidR="00553887" w:rsidRPr="00553887" w14:paraId="44A704CA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B1BA18A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8г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5AF358E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27</w:t>
            </w:r>
          </w:p>
        </w:tc>
      </w:tr>
      <w:tr w:rsidR="00553887" w:rsidRPr="00553887" w14:paraId="2C15EB04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66F95E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8д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098E1DB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</w:tr>
      <w:tr w:rsidR="00553887" w:rsidRPr="00553887" w14:paraId="2B3A2951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5FE5B884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7BDEBE5E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133</w:t>
            </w:r>
          </w:p>
        </w:tc>
      </w:tr>
      <w:tr w:rsidR="00553887" w:rsidRPr="00553887" w14:paraId="6F24F4C0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14FC3FE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5364C96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29</w:t>
            </w:r>
          </w:p>
        </w:tc>
      </w:tr>
      <w:tr w:rsidR="00553887" w:rsidRPr="00553887" w14:paraId="5CA9A39F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7CE56E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250B12C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25</w:t>
            </w:r>
          </w:p>
        </w:tc>
      </w:tr>
      <w:tr w:rsidR="00553887" w:rsidRPr="00553887" w14:paraId="38845AC2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2F70544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9в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41461444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27</w:t>
            </w:r>
          </w:p>
        </w:tc>
      </w:tr>
      <w:tr w:rsidR="00553887" w:rsidRPr="00553887" w14:paraId="573B7C66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89A8716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9г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8476D5E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26</w:t>
            </w:r>
          </w:p>
        </w:tc>
      </w:tr>
      <w:tr w:rsidR="00553887" w:rsidRPr="00553887" w14:paraId="489F9A42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20203950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27CEEE7B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107</w:t>
            </w:r>
          </w:p>
        </w:tc>
      </w:tr>
      <w:tr w:rsidR="00553887" w:rsidRPr="00553887" w14:paraId="4C0F9580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2DEDAAF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5 - 9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224F0215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587</w:t>
            </w:r>
          </w:p>
        </w:tc>
      </w:tr>
      <w:tr w:rsidR="00553887" w:rsidRPr="00553887" w14:paraId="4A36308C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CE74058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6A33399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36</w:t>
            </w:r>
          </w:p>
        </w:tc>
      </w:tr>
      <w:tr w:rsidR="00553887" w:rsidRPr="00553887" w14:paraId="5CF4C9EF" w14:textId="77777777" w:rsidTr="00553887">
        <w:trPr>
          <w:trHeight w:val="26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F15602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8123129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34</w:t>
            </w:r>
          </w:p>
        </w:tc>
      </w:tr>
      <w:tr w:rsidR="00553887" w:rsidRPr="00553887" w14:paraId="58931653" w14:textId="77777777" w:rsidTr="00553887">
        <w:trPr>
          <w:trHeight w:val="262"/>
        </w:trPr>
        <w:tc>
          <w:tcPr>
            <w:tcW w:w="3119" w:type="dxa"/>
            <w:shd w:val="clear" w:color="000000" w:fill="EAEAEA"/>
            <w:noWrap/>
            <w:vAlign w:val="bottom"/>
            <w:hideMark/>
          </w:tcPr>
          <w:p w14:paraId="35F3C013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10 - 11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52EC9168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70</w:t>
            </w:r>
          </w:p>
        </w:tc>
      </w:tr>
      <w:tr w:rsidR="00553887" w:rsidRPr="00553887" w14:paraId="3F8BFA83" w14:textId="77777777" w:rsidTr="00553887">
        <w:trPr>
          <w:trHeight w:val="262"/>
        </w:trPr>
        <w:tc>
          <w:tcPr>
            <w:tcW w:w="3119" w:type="dxa"/>
            <w:shd w:val="clear" w:color="000000" w:fill="DCDCDC"/>
            <w:noWrap/>
            <w:vAlign w:val="bottom"/>
            <w:hideMark/>
          </w:tcPr>
          <w:p w14:paraId="1DCC5C4D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Всего по школе</w:t>
            </w:r>
          </w:p>
        </w:tc>
        <w:tc>
          <w:tcPr>
            <w:tcW w:w="4252" w:type="dxa"/>
            <w:shd w:val="clear" w:color="000000" w:fill="E4DFEC"/>
            <w:noWrap/>
            <w:vAlign w:val="bottom"/>
            <w:hideMark/>
          </w:tcPr>
          <w:p w14:paraId="756BB1AC" w14:textId="77777777" w:rsidR="00553887" w:rsidRPr="00553887" w:rsidRDefault="00553887" w:rsidP="0055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553887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lang w:eastAsia="ru-RU"/>
              </w:rPr>
              <w:t>1171</w:t>
            </w:r>
          </w:p>
        </w:tc>
      </w:tr>
    </w:tbl>
    <w:p w14:paraId="1174EC1B" w14:textId="77777777" w:rsidR="00553887" w:rsidRPr="00553887" w:rsidRDefault="00553887" w:rsidP="005538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3887" w:rsidRPr="00553887" w:rsidSect="00553887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81"/>
    <w:rsid w:val="003F2FE1"/>
    <w:rsid w:val="00553887"/>
    <w:rsid w:val="00B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84FB"/>
  <w15:chartTrackingRefBased/>
  <w15:docId w15:val="{048D44B6-C511-44DB-8494-5287058D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2022-10-19T02:55:00Z</dcterms:created>
  <dcterms:modified xsi:type="dcterms:W3CDTF">2022-10-19T02:59:00Z</dcterms:modified>
</cp:coreProperties>
</file>